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8" w:rsidRDefault="00732858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 xml:space="preserve">KRETINGOS LOPŠELYJE-DARŽELYJE „ĄŽUOLIUKAS“ </w:t>
      </w:r>
    </w:p>
    <w:p w:rsidR="00732858" w:rsidRDefault="00732858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  <w:r>
        <w:rPr>
          <w:b/>
          <w:color w:val="333333"/>
        </w:rPr>
        <w:t>2020-2021</w:t>
      </w:r>
      <w:r w:rsidRPr="004F07E3">
        <w:rPr>
          <w:b/>
          <w:color w:val="333333"/>
        </w:rPr>
        <w:t xml:space="preserve"> M. M.  </w:t>
      </w:r>
      <w:r>
        <w:rPr>
          <w:b/>
          <w:color w:val="333333"/>
        </w:rPr>
        <w:t>ĮGYVENDINAMI PROJEKTAI</w:t>
      </w:r>
    </w:p>
    <w:p w:rsidR="00732858" w:rsidRDefault="00732858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2858" w:rsidTr="00732858">
        <w:tc>
          <w:tcPr>
            <w:tcW w:w="3209" w:type="dxa"/>
          </w:tcPr>
          <w:p w:rsidR="00732858" w:rsidRDefault="00732858" w:rsidP="00732858">
            <w:pPr>
              <w:pStyle w:val="prastasistinklapis"/>
              <w:spacing w:before="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Projekto pavadinimas</w:t>
            </w:r>
          </w:p>
        </w:tc>
        <w:tc>
          <w:tcPr>
            <w:tcW w:w="3209" w:type="dxa"/>
          </w:tcPr>
          <w:p w:rsidR="00732858" w:rsidRDefault="00732858" w:rsidP="00732858">
            <w:pPr>
              <w:pStyle w:val="prastasistinklapis"/>
              <w:spacing w:before="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Grupės, kurioje įgyvendinamas projektas, pavadinimas</w:t>
            </w:r>
          </w:p>
        </w:tc>
        <w:tc>
          <w:tcPr>
            <w:tcW w:w="3210" w:type="dxa"/>
          </w:tcPr>
          <w:p w:rsidR="00732858" w:rsidRDefault="00732858" w:rsidP="00732858">
            <w:pPr>
              <w:pStyle w:val="prastasistinklapis"/>
              <w:spacing w:before="0" w:beforeAutospacing="0" w:after="24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Atsakingi vykdytojai</w:t>
            </w:r>
          </w:p>
        </w:tc>
      </w:tr>
      <w:tr w:rsidR="00732858" w:rsidRPr="00D65954" w:rsidTr="00732858">
        <w:tc>
          <w:tcPr>
            <w:tcW w:w="3209" w:type="dxa"/>
          </w:tcPr>
          <w:p w:rsidR="00732858" w:rsidRPr="00D65954" w:rsidRDefault="00D65954" w:rsidP="00604718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 w:rsidRPr="00D65954">
              <w:rPr>
                <w:color w:val="333333"/>
              </w:rPr>
              <w:t>STEAM projektas „STEAM lopšelyje-darželyje „Ąžuoliukas“.</w:t>
            </w:r>
          </w:p>
        </w:tc>
        <w:tc>
          <w:tcPr>
            <w:tcW w:w="3209" w:type="dxa"/>
          </w:tcPr>
          <w:p w:rsidR="00732858" w:rsidRPr="00D65954" w:rsidRDefault="00D65954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 w:rsidRPr="00D65954">
              <w:rPr>
                <w:color w:val="333333"/>
              </w:rPr>
              <w:t>Visos grupės</w:t>
            </w:r>
          </w:p>
        </w:tc>
        <w:tc>
          <w:tcPr>
            <w:tcW w:w="3210" w:type="dxa"/>
          </w:tcPr>
          <w:p w:rsidR="00205171" w:rsidRDefault="00205171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Mikaločienė,</w:t>
            </w:r>
          </w:p>
          <w:p w:rsidR="00732858" w:rsidRPr="00D65954" w:rsidRDefault="00205171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g</w:t>
            </w:r>
            <w:r w:rsidR="00D65954" w:rsidRPr="00D65954">
              <w:rPr>
                <w:color w:val="333333"/>
              </w:rPr>
              <w:t>rupių mokytojos</w:t>
            </w:r>
          </w:p>
        </w:tc>
      </w:tr>
      <w:tr w:rsidR="00732858" w:rsidRPr="00F3505E" w:rsidTr="00732858">
        <w:tc>
          <w:tcPr>
            <w:tcW w:w="3209" w:type="dxa"/>
          </w:tcPr>
          <w:p w:rsidR="00732858" w:rsidRPr="00F3505E" w:rsidRDefault="00F3505E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 w:rsidRPr="00F3505E">
              <w:rPr>
                <w:color w:val="333333"/>
              </w:rPr>
              <w:t xml:space="preserve">Pažintinis projektas „Mama, tėti, kur tu dirbi visą dieną?“. </w:t>
            </w:r>
          </w:p>
        </w:tc>
        <w:tc>
          <w:tcPr>
            <w:tcW w:w="3209" w:type="dxa"/>
          </w:tcPr>
          <w:p w:rsidR="00732858" w:rsidRPr="00F3505E" w:rsidRDefault="00F3505E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„Skruzdėliukai“</w:t>
            </w:r>
          </w:p>
        </w:tc>
        <w:tc>
          <w:tcPr>
            <w:tcW w:w="3210" w:type="dxa"/>
          </w:tcPr>
          <w:p w:rsidR="00732858" w:rsidRDefault="00F3505E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L. Stonkuvienė,</w:t>
            </w:r>
          </w:p>
          <w:p w:rsidR="00F3505E" w:rsidRPr="00F3505E" w:rsidRDefault="00F3505E" w:rsidP="00F3505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A. Grubliauskienė</w:t>
            </w:r>
          </w:p>
        </w:tc>
      </w:tr>
      <w:tr w:rsidR="00F3505E" w:rsidRPr="00F3505E" w:rsidTr="007A52CB">
        <w:trPr>
          <w:trHeight w:val="500"/>
        </w:trPr>
        <w:tc>
          <w:tcPr>
            <w:tcW w:w="3209" w:type="dxa"/>
          </w:tcPr>
          <w:p w:rsidR="00F3505E" w:rsidRPr="00F3505E" w:rsidRDefault="00F3505E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 w:rsidRPr="00F3505E">
              <w:rPr>
                <w:color w:val="333333"/>
              </w:rPr>
              <w:t>Pažintinis projektas „</w:t>
            </w:r>
            <w:r>
              <w:rPr>
                <w:color w:val="333333"/>
              </w:rPr>
              <w:t>Mano miestas Kretinga</w:t>
            </w:r>
            <w:r w:rsidRPr="00F3505E">
              <w:rPr>
                <w:color w:val="333333"/>
              </w:rPr>
              <w:t>“.</w:t>
            </w:r>
          </w:p>
        </w:tc>
        <w:tc>
          <w:tcPr>
            <w:tcW w:w="3209" w:type="dxa"/>
          </w:tcPr>
          <w:p w:rsidR="00F3505E" w:rsidRPr="00F3505E" w:rsidRDefault="00F3505E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„Skruzdėliukai“</w:t>
            </w:r>
          </w:p>
        </w:tc>
        <w:tc>
          <w:tcPr>
            <w:tcW w:w="3210" w:type="dxa"/>
          </w:tcPr>
          <w:p w:rsidR="00F3505E" w:rsidRDefault="00F3505E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L. Stonkuvienė,</w:t>
            </w:r>
          </w:p>
          <w:p w:rsidR="00F3505E" w:rsidRPr="00F3505E" w:rsidRDefault="00F3505E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A. Grubliauskienė</w:t>
            </w:r>
          </w:p>
        </w:tc>
      </w:tr>
      <w:tr w:rsidR="00732858" w:rsidRPr="00F3505E" w:rsidTr="00732858">
        <w:tc>
          <w:tcPr>
            <w:tcW w:w="3209" w:type="dxa"/>
          </w:tcPr>
          <w:p w:rsidR="00732858" w:rsidRPr="00F3505E" w:rsidRDefault="00F3505E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Socialinio emocinio ugdymo projektas „Jausmučių pasakaitės“. </w:t>
            </w:r>
          </w:p>
        </w:tc>
        <w:tc>
          <w:tcPr>
            <w:tcW w:w="3209" w:type="dxa"/>
          </w:tcPr>
          <w:p w:rsidR="00732858" w:rsidRPr="00F3505E" w:rsidRDefault="00F3505E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„Drugeliai“</w:t>
            </w:r>
          </w:p>
        </w:tc>
        <w:tc>
          <w:tcPr>
            <w:tcW w:w="3210" w:type="dxa"/>
          </w:tcPr>
          <w:p w:rsidR="00732858" w:rsidRDefault="00F3505E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K. Kaunienė,</w:t>
            </w:r>
          </w:p>
          <w:p w:rsidR="00F3505E" w:rsidRPr="00F3505E" w:rsidRDefault="00F3505E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Mikaločienė</w:t>
            </w:r>
          </w:p>
        </w:tc>
      </w:tr>
      <w:tr w:rsidR="00205171" w:rsidRPr="00F3505E" w:rsidTr="00DE7E9F">
        <w:trPr>
          <w:trHeight w:val="1132"/>
        </w:trPr>
        <w:tc>
          <w:tcPr>
            <w:tcW w:w="3209" w:type="dxa"/>
          </w:tcPr>
          <w:p w:rsidR="00205171" w:rsidRPr="00F3505E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Smulkiosios motorikos ir kalbinių gebėjimų mokymo projektas „Jei pirštukai prakalbės“</w:t>
            </w:r>
            <w:r w:rsidR="00DE7E9F"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205171" w:rsidRPr="00F3505E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„Drugeliai“</w:t>
            </w:r>
          </w:p>
        </w:tc>
        <w:tc>
          <w:tcPr>
            <w:tcW w:w="3210" w:type="dxa"/>
          </w:tcPr>
          <w:p w:rsidR="00205171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K. Kaunienė,</w:t>
            </w:r>
          </w:p>
          <w:p w:rsidR="00205171" w:rsidRPr="00F3505E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Mikaločienė</w:t>
            </w:r>
          </w:p>
        </w:tc>
      </w:tr>
      <w:tr w:rsidR="00205171" w:rsidRPr="00F3505E" w:rsidTr="007A52CB">
        <w:trPr>
          <w:trHeight w:val="1052"/>
        </w:trPr>
        <w:tc>
          <w:tcPr>
            <w:tcW w:w="3209" w:type="dxa"/>
          </w:tcPr>
          <w:p w:rsidR="00205171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Skaičiavimo gebėjimų ir loginio mąstymo </w:t>
            </w:r>
            <w:r w:rsidR="00DE7E9F">
              <w:rPr>
                <w:color w:val="333333"/>
              </w:rPr>
              <w:t>ugdymo</w:t>
            </w:r>
            <w:r>
              <w:rPr>
                <w:color w:val="333333"/>
              </w:rPr>
              <w:t xml:space="preserve"> projektas „Žaidžiame matematiką“.</w:t>
            </w:r>
          </w:p>
        </w:tc>
        <w:tc>
          <w:tcPr>
            <w:tcW w:w="3209" w:type="dxa"/>
          </w:tcPr>
          <w:p w:rsidR="00205171" w:rsidRPr="00F3505E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„Drugeliai“</w:t>
            </w:r>
          </w:p>
        </w:tc>
        <w:tc>
          <w:tcPr>
            <w:tcW w:w="3210" w:type="dxa"/>
          </w:tcPr>
          <w:p w:rsidR="00205171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K. Kaunienė,</w:t>
            </w:r>
          </w:p>
          <w:p w:rsidR="00205171" w:rsidRPr="00F3505E" w:rsidRDefault="00205171" w:rsidP="0024273E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Mikaločienė</w:t>
            </w:r>
          </w:p>
        </w:tc>
      </w:tr>
      <w:tr w:rsidR="00205171" w:rsidRPr="00F3505E" w:rsidTr="007A52CB">
        <w:trPr>
          <w:trHeight w:val="830"/>
        </w:trPr>
        <w:tc>
          <w:tcPr>
            <w:tcW w:w="3209" w:type="dxa"/>
          </w:tcPr>
          <w:p w:rsidR="00205171" w:rsidRDefault="00205171" w:rsidP="00205171">
            <w:pPr>
              <w:pStyle w:val="prastasistinklapis"/>
              <w:spacing w:before="0" w:beforeAutospacing="0" w:after="2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Kūrybinių inžinerinių gebėjimų ugdymo projektas „Mano žaislas“. </w:t>
            </w:r>
          </w:p>
        </w:tc>
        <w:tc>
          <w:tcPr>
            <w:tcW w:w="3209" w:type="dxa"/>
          </w:tcPr>
          <w:p w:rsidR="00205171" w:rsidRDefault="00205171" w:rsidP="00205171">
            <w:pPr>
              <w:pStyle w:val="prastasistinklapis"/>
              <w:spacing w:before="0" w:beforeAutospacing="0" w:after="2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„Nykštukai“</w:t>
            </w:r>
          </w:p>
        </w:tc>
        <w:tc>
          <w:tcPr>
            <w:tcW w:w="3210" w:type="dxa"/>
          </w:tcPr>
          <w:p w:rsidR="00205171" w:rsidRDefault="00205171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V. Adomavičienė,</w:t>
            </w:r>
          </w:p>
          <w:p w:rsidR="00205171" w:rsidRDefault="00205171" w:rsidP="00DE7E9F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Mikaločienė</w:t>
            </w:r>
          </w:p>
        </w:tc>
      </w:tr>
      <w:tr w:rsidR="00DE7E9F" w:rsidRPr="00F3505E" w:rsidTr="00732858">
        <w:tc>
          <w:tcPr>
            <w:tcW w:w="3209" w:type="dxa"/>
          </w:tcPr>
          <w:p w:rsidR="00DE7E9F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Kalbos lavinimo projektas</w:t>
            </w:r>
            <w:r w:rsidRPr="0004628E">
              <w:rPr>
                <w:color w:val="333333"/>
              </w:rPr>
              <w:t xml:space="preserve"> „Miklūs piršteliai“</w:t>
            </w:r>
            <w:r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DE7E9F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„Ežiukai“</w:t>
            </w:r>
          </w:p>
        </w:tc>
        <w:tc>
          <w:tcPr>
            <w:tcW w:w="3210" w:type="dxa"/>
          </w:tcPr>
          <w:p w:rsidR="00DE7E9F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Narvilaitė,</w:t>
            </w:r>
          </w:p>
          <w:p w:rsidR="0004628E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V. Diburienė</w:t>
            </w:r>
          </w:p>
        </w:tc>
      </w:tr>
      <w:tr w:rsidR="00F3505E" w:rsidRPr="00F3505E" w:rsidTr="00732858">
        <w:tc>
          <w:tcPr>
            <w:tcW w:w="3209" w:type="dxa"/>
          </w:tcPr>
          <w:p w:rsidR="00F3505E" w:rsidRPr="00F3505E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Skaitymo įgūdžių lavinimo projektas </w:t>
            </w:r>
            <w:r w:rsidRPr="0004628E">
              <w:rPr>
                <w:color w:val="333333"/>
              </w:rPr>
              <w:t>„Pažinsi raidelę – skaitysi žodelį“.</w:t>
            </w:r>
          </w:p>
        </w:tc>
        <w:tc>
          <w:tcPr>
            <w:tcW w:w="3209" w:type="dxa"/>
          </w:tcPr>
          <w:p w:rsidR="00F3505E" w:rsidRPr="00F3505E" w:rsidRDefault="0004628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„Pelėdžiukai“</w:t>
            </w:r>
          </w:p>
        </w:tc>
        <w:tc>
          <w:tcPr>
            <w:tcW w:w="3210" w:type="dxa"/>
          </w:tcPr>
          <w:p w:rsid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Lubienė,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Narvilaitė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Pažinimo projektas „Surink Lietuvą“.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„Pelėdžiukai“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Lubienė,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Narvilaitė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Socialinio emocinio ugdymo projektas </w:t>
            </w:r>
            <w:r w:rsidRPr="00604718">
              <w:rPr>
                <w:color w:val="333333"/>
              </w:rPr>
              <w:t>„Bičiulystės saulytė“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„Pelėdžiukai“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Lubienė,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Narvilaitė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Komunikavimo ir skaitymo įgūdžių ugdymo projektas </w:t>
            </w:r>
            <w:r w:rsidRPr="00604718">
              <w:rPr>
                <w:color w:val="333333"/>
              </w:rPr>
              <w:t>„Popierinė vyšnia – kas ji tokia?“</w:t>
            </w:r>
            <w:r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„Pelėdžiukai“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Lubienė,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N. Narvilaitė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Sakytinės kalbos lavinimo projektas </w:t>
            </w:r>
            <w:r w:rsidRPr="00604718">
              <w:rPr>
                <w:color w:val="333333"/>
              </w:rPr>
              <w:t>„Pirščiukų pasakos“</w:t>
            </w:r>
            <w:r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„Kiškučiai“ 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B. Lukošienė,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G. Riaubienė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Sakytinės kalbos lavinimo projektas </w:t>
            </w:r>
            <w:r w:rsidRPr="00604718">
              <w:rPr>
                <w:color w:val="333333"/>
              </w:rPr>
              <w:t>„Aš ir pasaka“</w:t>
            </w:r>
            <w:r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„Giliukai“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A. Stuopelienė,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G. Riaubienė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Kalbos lavinimo projektas</w:t>
            </w:r>
            <w:r w:rsidRPr="00604718">
              <w:rPr>
                <w:color w:val="333333"/>
              </w:rPr>
              <w:t xml:space="preserve"> „A-a, pupa, kas tą pupą supa?“</w:t>
            </w:r>
            <w:r w:rsidR="007A52CB"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„Žvirbliukai“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D. Vaitkuvienė,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L. Statnickienė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 w:rsidRPr="00F3505E">
              <w:rPr>
                <w:color w:val="333333"/>
              </w:rPr>
              <w:t xml:space="preserve">Respublikinis ikimokyklinio </w:t>
            </w:r>
            <w:r w:rsidRPr="00F3505E">
              <w:rPr>
                <w:color w:val="333333"/>
              </w:rPr>
              <w:lastRenderedPageBreak/>
              <w:t>ugdymo įstaigų prevencinis projektas „Žaidimai moko“.</w:t>
            </w:r>
          </w:p>
        </w:tc>
        <w:tc>
          <w:tcPr>
            <w:tcW w:w="3209" w:type="dxa"/>
          </w:tcPr>
          <w:p w:rsidR="00604718" w:rsidRPr="00F3505E" w:rsidRDefault="0024273E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„Drugeliai“, „Skruzdėliukai“, </w:t>
            </w:r>
            <w:r>
              <w:rPr>
                <w:color w:val="333333"/>
              </w:rPr>
              <w:lastRenderedPageBreak/>
              <w:t>„Pelėdžiukai“ „Nykštukai“</w:t>
            </w:r>
          </w:p>
        </w:tc>
        <w:tc>
          <w:tcPr>
            <w:tcW w:w="3210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G. Domarkienė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604718" w:rsidP="0024273E">
            <w:pPr>
              <w:pStyle w:val="prastasistinklapis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33333"/>
              </w:rPr>
            </w:pPr>
            <w:r w:rsidRPr="00F3505E">
              <w:rPr>
                <w:color w:val="333333"/>
              </w:rPr>
              <w:lastRenderedPageBreak/>
              <w:t>Regioninis meninės raiškos projektas </w:t>
            </w:r>
            <w:r w:rsidRPr="00F3505E">
              <w:rPr>
                <w:bCs/>
                <w:color w:val="333333"/>
              </w:rPr>
              <w:t>,,Močiutės dainų skrynia“.</w:t>
            </w:r>
          </w:p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Visos grupės įstaigoje, baigiamojo festivalio „Iš močiutės skrynios“ dalyviai iš kitų švietimo įstaigų.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Razmuvienė,</w:t>
            </w:r>
          </w:p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S. Lubienė</w:t>
            </w:r>
          </w:p>
        </w:tc>
      </w:tr>
      <w:tr w:rsidR="00604718" w:rsidRPr="00F3505E" w:rsidTr="00732858">
        <w:tc>
          <w:tcPr>
            <w:tcW w:w="3209" w:type="dxa"/>
          </w:tcPr>
          <w:p w:rsidR="00604718" w:rsidRPr="00F3505E" w:rsidRDefault="007A52CB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Tarptautinis s</w:t>
            </w:r>
            <w:r w:rsidR="00604718">
              <w:rPr>
                <w:color w:val="333333"/>
              </w:rPr>
              <w:t>ocialinių įgūdžių lavinimo t</w:t>
            </w:r>
            <w:r w:rsidR="00604718" w:rsidRPr="00DE7E9F">
              <w:rPr>
                <w:color w:val="333333"/>
              </w:rPr>
              <w:t xml:space="preserve">arptautinis projektas </w:t>
            </w:r>
            <w:r w:rsidR="00604718">
              <w:rPr>
                <w:color w:val="333333"/>
              </w:rPr>
              <w:t>„Say hello to the world“ (</w:t>
            </w:r>
            <w:r w:rsidR="00604718" w:rsidRPr="00DE7E9F">
              <w:rPr>
                <w:color w:val="333333"/>
              </w:rPr>
              <w:t>„Pasakyk pasauliui labas“</w:t>
            </w:r>
            <w:r w:rsidR="00604718">
              <w:rPr>
                <w:color w:val="333333"/>
              </w:rPr>
              <w:t>)</w:t>
            </w:r>
            <w:r w:rsidR="00604718" w:rsidRPr="00DE7E9F">
              <w:rPr>
                <w:color w:val="333333"/>
              </w:rPr>
              <w:t>.</w:t>
            </w:r>
          </w:p>
        </w:tc>
        <w:tc>
          <w:tcPr>
            <w:tcW w:w="3209" w:type="dxa"/>
          </w:tcPr>
          <w:p w:rsidR="00604718" w:rsidRPr="00F3505E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„Bitutės“</w:t>
            </w:r>
          </w:p>
        </w:tc>
        <w:tc>
          <w:tcPr>
            <w:tcW w:w="3210" w:type="dxa"/>
          </w:tcPr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L. Jašinskienė,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E. Katkauskaitė,</w:t>
            </w:r>
          </w:p>
          <w:p w:rsidR="00604718" w:rsidRDefault="00604718" w:rsidP="007A52CB">
            <w:pPr>
              <w:pStyle w:val="prastasistinklapis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D. Bakstienė</w:t>
            </w:r>
          </w:p>
        </w:tc>
      </w:tr>
    </w:tbl>
    <w:p w:rsidR="00732858" w:rsidRDefault="007A52CB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  <w:r>
        <w:rPr>
          <w:b/>
          <w:color w:val="333333"/>
        </w:rPr>
        <w:t>__________________</w:t>
      </w:r>
    </w:p>
    <w:p w:rsidR="00732858" w:rsidRDefault="00732858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</w:p>
    <w:p w:rsidR="00732858" w:rsidRDefault="00732858" w:rsidP="00732858">
      <w:pPr>
        <w:pStyle w:val="prastasistinklapis"/>
        <w:shd w:val="clear" w:color="auto" w:fill="FFFFFF"/>
        <w:spacing w:before="0" w:beforeAutospacing="0" w:after="240" w:afterAutospacing="0"/>
        <w:ind w:firstLine="300"/>
        <w:jc w:val="center"/>
        <w:rPr>
          <w:b/>
          <w:color w:val="333333"/>
        </w:rPr>
      </w:pPr>
    </w:p>
    <w:p w:rsidR="00046378" w:rsidRDefault="00046378"/>
    <w:sectPr w:rsidR="00046378" w:rsidSect="00DE7E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58"/>
    <w:rsid w:val="0004628E"/>
    <w:rsid w:val="00046378"/>
    <w:rsid w:val="00205171"/>
    <w:rsid w:val="0024273E"/>
    <w:rsid w:val="00604718"/>
    <w:rsid w:val="006B5E3A"/>
    <w:rsid w:val="00732858"/>
    <w:rsid w:val="007A52CB"/>
    <w:rsid w:val="00AC1385"/>
    <w:rsid w:val="00D65954"/>
    <w:rsid w:val="00DE7E9F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7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7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</dc:creator>
  <cp:lastModifiedBy>EG</cp:lastModifiedBy>
  <cp:revision>2</cp:revision>
  <dcterms:created xsi:type="dcterms:W3CDTF">2020-10-08T06:21:00Z</dcterms:created>
  <dcterms:modified xsi:type="dcterms:W3CDTF">2020-10-08T06:21:00Z</dcterms:modified>
</cp:coreProperties>
</file>